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02" w:rsidRPr="00006202" w:rsidRDefault="00006202" w:rsidP="00006202">
      <w:pPr>
        <w:rPr>
          <w:color w:val="FF0000"/>
          <w:u w:val="single"/>
        </w:rPr>
      </w:pPr>
      <w:r w:rsidRPr="00006202">
        <w:rPr>
          <w:color w:val="FF0000"/>
          <w:u w:val="single"/>
        </w:rPr>
        <w:t>May 2</w:t>
      </w:r>
      <w:r w:rsidRPr="00006202">
        <w:rPr>
          <w:color w:val="FF0000"/>
          <w:u w:val="single"/>
          <w:vertAlign w:val="superscript"/>
        </w:rPr>
        <w:t>nd</w:t>
      </w:r>
      <w:r>
        <w:rPr>
          <w:color w:val="FF0000"/>
          <w:u w:val="single"/>
        </w:rPr>
        <w:t xml:space="preserve"> Band Patrons </w:t>
      </w:r>
      <w:r w:rsidRPr="00006202">
        <w:rPr>
          <w:color w:val="FF0000"/>
          <w:u w:val="single"/>
        </w:rPr>
        <w:t>Meeting_____________________________________________________</w:t>
      </w:r>
    </w:p>
    <w:p w:rsidR="00006202" w:rsidRDefault="00006202" w:rsidP="00006202">
      <w:r>
        <w:t>Present:</w:t>
      </w:r>
      <w:r w:rsidR="00263992">
        <w:t xml:space="preserve"> Nicole </w:t>
      </w:r>
      <w:proofErr w:type="spellStart"/>
      <w:r w:rsidR="00263992">
        <w:t>Huson</w:t>
      </w:r>
      <w:proofErr w:type="spellEnd"/>
      <w:r w:rsidR="00263992">
        <w:t xml:space="preserve">, </w:t>
      </w:r>
      <w:proofErr w:type="spellStart"/>
      <w:r w:rsidR="00263992">
        <w:t>Shanelle</w:t>
      </w:r>
      <w:proofErr w:type="spellEnd"/>
      <w:r w:rsidR="00263992">
        <w:t xml:space="preserve"> Mercier-</w:t>
      </w:r>
      <w:proofErr w:type="spellStart"/>
      <w:r w:rsidR="00263992">
        <w:t>Huson</w:t>
      </w:r>
      <w:proofErr w:type="spellEnd"/>
      <w:r w:rsidR="00263992">
        <w:t xml:space="preserve">, Kari Templin, Owen Templin, Ryan Scholl, Lisa Scholl, Noelle Freshner, Travis Freshner, </w:t>
      </w:r>
      <w:proofErr w:type="spellStart"/>
      <w:r w:rsidR="00263992">
        <w:t>Mckenna</w:t>
      </w:r>
      <w:proofErr w:type="spellEnd"/>
      <w:r w:rsidR="00263992">
        <w:t xml:space="preserve"> Jenkins, </w:t>
      </w:r>
      <w:proofErr w:type="spellStart"/>
      <w:r w:rsidR="00263992">
        <w:t>Kylar</w:t>
      </w:r>
      <w:proofErr w:type="spellEnd"/>
      <w:r w:rsidR="00263992">
        <w:t xml:space="preserve"> Niles, Shelby </w:t>
      </w:r>
      <w:proofErr w:type="spellStart"/>
      <w:r w:rsidR="00263992">
        <w:t>Turcotte</w:t>
      </w:r>
      <w:proofErr w:type="spellEnd"/>
      <w:r w:rsidR="00263992">
        <w:t xml:space="preserve">, Alana Saul, AJ Jennings, </w:t>
      </w:r>
      <w:proofErr w:type="spellStart"/>
      <w:r w:rsidR="00263992">
        <w:t>Krissy</w:t>
      </w:r>
      <w:proofErr w:type="spellEnd"/>
      <w:r w:rsidR="00263992">
        <w:t xml:space="preserve"> Washburn, Shannon Wolf, Matt Wolf, Russ Griffin, Kendra Griffin, Josh Fully, Brett Saul, Andrea Dillard, Richard Hoffman, Amber </w:t>
      </w:r>
      <w:proofErr w:type="spellStart"/>
      <w:r w:rsidR="00263992">
        <w:t>Kester</w:t>
      </w:r>
      <w:proofErr w:type="spellEnd"/>
      <w:r w:rsidR="00263992">
        <w:t xml:space="preserve">, Melinda </w:t>
      </w:r>
      <w:proofErr w:type="spellStart"/>
      <w:r w:rsidR="00263992">
        <w:t>Gartman</w:t>
      </w:r>
      <w:proofErr w:type="spellEnd"/>
      <w:r w:rsidR="00263992">
        <w:t xml:space="preserve">, Kristina Saul, </w:t>
      </w:r>
      <w:proofErr w:type="spellStart"/>
      <w:r w:rsidR="00263992">
        <w:t>Janae</w:t>
      </w:r>
      <w:proofErr w:type="spellEnd"/>
      <w:r w:rsidR="00263992">
        <w:t xml:space="preserve"> Bates, Kathy Hoffman, Becky Washburn, Michelle Erickson</w:t>
      </w:r>
    </w:p>
    <w:p w:rsidR="00006202" w:rsidRDefault="00E766FF" w:rsidP="00006202">
      <w:proofErr w:type="gramStart"/>
      <w:r w:rsidRPr="00E766FF">
        <w:t>Motion to approve m</w:t>
      </w:r>
      <w:r w:rsidR="00006202" w:rsidRPr="00E766FF">
        <w:t>in</w:t>
      </w:r>
      <w:r w:rsidRPr="00E766FF">
        <w:t>utes</w:t>
      </w:r>
      <w:r w:rsidR="00006202" w:rsidRPr="00E766FF">
        <w:t xml:space="preserve"> as amended</w:t>
      </w:r>
      <w:r w:rsidRPr="00E766FF">
        <w:t>, by</w:t>
      </w:r>
      <w:r w:rsidR="00006202" w:rsidRPr="00E766FF">
        <w:t xml:space="preserve"> Noelle</w:t>
      </w:r>
      <w:r w:rsidRPr="00E766FF">
        <w:t xml:space="preserve"> and seconded by</w:t>
      </w:r>
      <w:r w:rsidR="00006202" w:rsidRPr="00E766FF">
        <w:t xml:space="preserve"> Alana</w:t>
      </w:r>
      <w:r w:rsidRPr="00E766FF">
        <w:t>.</w:t>
      </w:r>
      <w:proofErr w:type="gramEnd"/>
      <w:r w:rsidRPr="00E766FF">
        <w:t xml:space="preserve"> Motion approved</w:t>
      </w:r>
      <w:r>
        <w:t>.</w:t>
      </w:r>
    </w:p>
    <w:p w:rsidR="00E766FF" w:rsidRPr="00E766FF" w:rsidRDefault="00E766FF" w:rsidP="00160CBF">
      <w:pPr>
        <w:ind w:left="720"/>
        <w:rPr>
          <w:sz w:val="20"/>
          <w:szCs w:val="20"/>
        </w:rPr>
      </w:pPr>
      <w:r>
        <w:rPr>
          <w:sz w:val="20"/>
          <w:szCs w:val="20"/>
        </w:rPr>
        <w:t xml:space="preserve">Last </w:t>
      </w:r>
      <w:r w:rsidR="006B0779">
        <w:rPr>
          <w:sz w:val="20"/>
          <w:szCs w:val="20"/>
        </w:rPr>
        <w:t>month’s</w:t>
      </w:r>
      <w:r>
        <w:rPr>
          <w:sz w:val="20"/>
          <w:szCs w:val="20"/>
        </w:rPr>
        <w:t xml:space="preserve"> minutes corrected to state, Janae nominated at March meeting to be vice chair, and approved at Aprils meeting.</w:t>
      </w:r>
    </w:p>
    <w:p w:rsidR="00006202" w:rsidRDefault="00006202" w:rsidP="00006202">
      <w:r w:rsidRPr="00006202">
        <w:rPr>
          <w:u w:val="single"/>
        </w:rPr>
        <w:t>Treasurers’ report</w:t>
      </w:r>
      <w:r>
        <w:t>: Please see slide.</w:t>
      </w:r>
    </w:p>
    <w:p w:rsidR="00006202" w:rsidRDefault="00006202" w:rsidP="00006202">
      <w:r>
        <w:t>The s</w:t>
      </w:r>
      <w:r w:rsidR="00E766FF">
        <w:t xml:space="preserve">avings account is entirely BSF. When a fundraiser is done the money will go into the savings, and when </w:t>
      </w:r>
      <w:r>
        <w:t xml:space="preserve">used by </w:t>
      </w:r>
      <w:r w:rsidR="00E766FF">
        <w:t xml:space="preserve">the students it </w:t>
      </w:r>
      <w:r>
        <w:t xml:space="preserve">moved to general fund. </w:t>
      </w:r>
    </w:p>
    <w:p w:rsidR="00006202" w:rsidRDefault="00006202" w:rsidP="00006202">
      <w:r>
        <w:t xml:space="preserve">Checking account is at </w:t>
      </w:r>
      <w:r w:rsidR="00E766FF" w:rsidRPr="00C22658">
        <w:t>$33,</w:t>
      </w:r>
      <w:r w:rsidR="00E766FF">
        <w:t xml:space="preserve">534.44. The holiday showcase and scholarship </w:t>
      </w:r>
      <w:r w:rsidR="006B0779">
        <w:t>funds have been merged together and are</w:t>
      </w:r>
      <w:r w:rsidR="00E766FF">
        <w:t xml:space="preserve"> at $</w:t>
      </w:r>
      <w:r w:rsidR="00E766FF" w:rsidRPr="00C22658">
        <w:t>1,</w:t>
      </w:r>
      <w:r w:rsidR="00C22658" w:rsidRPr="00C22658">
        <w:t>713.</w:t>
      </w:r>
      <w:r w:rsidR="00C22658">
        <w:t xml:space="preserve"> Current t</w:t>
      </w:r>
      <w:r>
        <w:t xml:space="preserve">otal spendable is </w:t>
      </w:r>
      <w:r w:rsidRPr="00C22658">
        <w:t>$30,122.84</w:t>
      </w:r>
    </w:p>
    <w:p w:rsidR="0091751C" w:rsidRDefault="00006202" w:rsidP="00006202">
      <w:r>
        <w:t>Outstanding checks reviewed.</w:t>
      </w:r>
      <w:r w:rsidR="0091751C">
        <w:t xml:space="preserve"> Payment to A Ga</w:t>
      </w:r>
      <w:r w:rsidR="00C22658">
        <w:t>rcia for instruction was missed and needs to be sorted out. B</w:t>
      </w:r>
      <w:r w:rsidR="0091751C">
        <w:t xml:space="preserve">ills to pay </w:t>
      </w:r>
      <w:r w:rsidR="00C22658">
        <w:t xml:space="preserve">to </w:t>
      </w:r>
      <w:r w:rsidR="0091751C">
        <w:t>Beacock and JW Pepper</w:t>
      </w:r>
    </w:p>
    <w:p w:rsidR="00C22658" w:rsidRDefault="00C22658" w:rsidP="00006202">
      <w:r>
        <w:t>Travis reports that the middle school was supposed to go to a show in Chehalem valley; they are being reimbursed $225, because they could not go. He would like to use some of the refunded money for middle school solo and ensemble registration fees, which would be about $122.</w:t>
      </w:r>
    </w:p>
    <w:p w:rsidR="00006202" w:rsidRDefault="0091751C" w:rsidP="00006202">
      <w:pPr>
        <w:rPr>
          <w:u w:val="single"/>
        </w:rPr>
      </w:pPr>
      <w:r>
        <w:rPr>
          <w:u w:val="single"/>
        </w:rPr>
        <w:t>Correspondence</w:t>
      </w:r>
      <w:r w:rsidRPr="0091751C">
        <w:rPr>
          <w:u w:val="single"/>
        </w:rPr>
        <w:t>:</w:t>
      </w:r>
    </w:p>
    <w:p w:rsidR="0091751C" w:rsidRPr="0091751C" w:rsidRDefault="0091751C" w:rsidP="00006202">
      <w:r>
        <w:t>Received a $400 check from PGE</w:t>
      </w:r>
    </w:p>
    <w:p w:rsidR="00006202" w:rsidRDefault="0091751C" w:rsidP="00006202">
      <w:r>
        <w:rPr>
          <w:u w:val="single"/>
        </w:rPr>
        <w:t>Reports:</w:t>
      </w:r>
    </w:p>
    <w:p w:rsidR="0091751C" w:rsidRDefault="00BA7087" w:rsidP="00006202">
      <w:r>
        <w:t>AJ – Wind ensemble is the league champions</w:t>
      </w:r>
      <w:r w:rsidR="00C22658">
        <w:t xml:space="preserve"> for the second year in a row and are preparing for state on May 10</w:t>
      </w:r>
      <w:r w:rsidR="00C22658" w:rsidRPr="00C22658">
        <w:rPr>
          <w:vertAlign w:val="superscript"/>
        </w:rPr>
        <w:t>th</w:t>
      </w:r>
      <w:r w:rsidR="00C22658">
        <w:t xml:space="preserve"> and for the final concert.</w:t>
      </w:r>
      <w:r>
        <w:t xml:space="preserve"> </w:t>
      </w:r>
      <w:r w:rsidR="0091751C">
        <w:t xml:space="preserve">Jazz </w:t>
      </w:r>
      <w:r w:rsidR="00C22658">
        <w:t xml:space="preserve">band </w:t>
      </w:r>
      <w:r w:rsidR="0091751C">
        <w:t>is preparing for</w:t>
      </w:r>
      <w:r w:rsidR="00C22658">
        <w:t xml:space="preserve"> potential</w:t>
      </w:r>
      <w:r w:rsidR="0091751C">
        <w:t xml:space="preserve"> state</w:t>
      </w:r>
      <w:r w:rsidR="00C22658">
        <w:t xml:space="preserve"> competition in the next couple of weeks, and have the May</w:t>
      </w:r>
      <w:r w:rsidR="0091751C">
        <w:t xml:space="preserve"> </w:t>
      </w:r>
      <w:r>
        <w:t>concert</w:t>
      </w:r>
      <w:r w:rsidR="0091751C">
        <w:t xml:space="preserve"> and 13 </w:t>
      </w:r>
      <w:r>
        <w:t>nights</w:t>
      </w:r>
      <w:r w:rsidR="00C22658">
        <w:t xml:space="preserve"> coming up.</w:t>
      </w:r>
      <w:r w:rsidR="0091751C">
        <w:t xml:space="preserve"> </w:t>
      </w:r>
    </w:p>
    <w:p w:rsidR="0091751C" w:rsidRDefault="0091751C" w:rsidP="00006202">
      <w:r>
        <w:t xml:space="preserve">Alana – Color guard auditions are May </w:t>
      </w:r>
      <w:r w:rsidR="000043EF">
        <w:t>14, 16, and 21</w:t>
      </w:r>
      <w:r w:rsidR="000043EF" w:rsidRPr="000043EF">
        <w:rPr>
          <w:vertAlign w:val="superscript"/>
        </w:rPr>
        <w:t>st</w:t>
      </w:r>
      <w:r w:rsidR="000043EF">
        <w:t>.</w:t>
      </w:r>
      <w:r w:rsidR="00C575D6">
        <w:t xml:space="preserve"> Practices are scheduled in June.</w:t>
      </w:r>
    </w:p>
    <w:p w:rsidR="001824E9" w:rsidRDefault="001824E9" w:rsidP="00006202">
      <w:r>
        <w:t xml:space="preserve">Noelle – Concert band is working on end of year show. </w:t>
      </w:r>
      <w:r w:rsidR="000043EF">
        <w:t>6</w:t>
      </w:r>
      <w:r w:rsidR="000043EF" w:rsidRPr="000043EF">
        <w:rPr>
          <w:vertAlign w:val="superscript"/>
        </w:rPr>
        <w:t>th</w:t>
      </w:r>
      <w:r w:rsidR="000043EF">
        <w:t xml:space="preserve"> grade beginning band is also going to the developing band festival. Leadership applications are out and due May 15</w:t>
      </w:r>
      <w:r w:rsidR="000043EF" w:rsidRPr="000043EF">
        <w:rPr>
          <w:vertAlign w:val="superscript"/>
        </w:rPr>
        <w:t>th</w:t>
      </w:r>
      <w:r w:rsidR="00E018DB">
        <w:rPr>
          <w:vertAlign w:val="superscript"/>
        </w:rPr>
        <w:t xml:space="preserve"> </w:t>
      </w:r>
      <w:r w:rsidR="00E018DB">
        <w:t xml:space="preserve">and drum line </w:t>
      </w:r>
      <w:r w:rsidR="006B0779">
        <w:t>auditions</w:t>
      </w:r>
      <w:r w:rsidR="00E018DB">
        <w:t xml:space="preserve"> are May </w:t>
      </w:r>
      <w:r w:rsidR="006B0779">
        <w:t>14</w:t>
      </w:r>
      <w:r w:rsidR="006B0779" w:rsidRPr="00E018DB">
        <w:rPr>
          <w:vertAlign w:val="superscript"/>
        </w:rPr>
        <w:t>th</w:t>
      </w:r>
      <w:r w:rsidR="006B0779">
        <w:rPr>
          <w:vertAlign w:val="superscript"/>
        </w:rPr>
        <w:t>,</w:t>
      </w:r>
      <w:r w:rsidR="00E018DB">
        <w:t xml:space="preserve"> 16</w:t>
      </w:r>
      <w:r w:rsidR="00E018DB" w:rsidRPr="00E018DB">
        <w:rPr>
          <w:vertAlign w:val="superscript"/>
        </w:rPr>
        <w:t>th</w:t>
      </w:r>
      <w:r w:rsidR="00E018DB">
        <w:t xml:space="preserve"> and 21</w:t>
      </w:r>
      <w:r w:rsidR="00E018DB" w:rsidRPr="00E018DB">
        <w:rPr>
          <w:vertAlign w:val="superscript"/>
        </w:rPr>
        <w:t>st</w:t>
      </w:r>
      <w:r w:rsidR="00E018DB">
        <w:t>.</w:t>
      </w:r>
      <w:r w:rsidR="007E3F6D">
        <w:t xml:space="preserve"> The fall</w:t>
      </w:r>
      <w:r w:rsidR="000043EF">
        <w:t xml:space="preserve"> show concept is under development. </w:t>
      </w:r>
      <w:r w:rsidR="007E3F6D">
        <w:t>The f</w:t>
      </w:r>
      <w:r w:rsidR="00BA7087">
        <w:t>irst payment for the San Francisco trip is due May 31</w:t>
      </w:r>
      <w:r w:rsidR="00BA7087" w:rsidRPr="001824E9">
        <w:rPr>
          <w:vertAlign w:val="superscript"/>
        </w:rPr>
        <w:t>st</w:t>
      </w:r>
      <w:r w:rsidR="00BA7087">
        <w:t>.</w:t>
      </w:r>
    </w:p>
    <w:p w:rsidR="00C22658" w:rsidRDefault="001824E9" w:rsidP="00006202">
      <w:r>
        <w:t>Travis – Advance</w:t>
      </w:r>
      <w:r w:rsidR="007E3F6D">
        <w:t>d</w:t>
      </w:r>
      <w:r>
        <w:t xml:space="preserve"> band received</w:t>
      </w:r>
      <w:r w:rsidR="00783A2F">
        <w:t xml:space="preserve"> the highest scores at their festival. May 13</w:t>
      </w:r>
      <w:r w:rsidR="00783A2F" w:rsidRPr="00783A2F">
        <w:rPr>
          <w:vertAlign w:val="superscript"/>
        </w:rPr>
        <w:t>th</w:t>
      </w:r>
      <w:r w:rsidR="000043EF">
        <w:t xml:space="preserve"> is their next performance.</w:t>
      </w:r>
      <w:r w:rsidR="00783A2F">
        <w:t xml:space="preserve"> May 16</w:t>
      </w:r>
      <w:r w:rsidR="00783A2F" w:rsidRPr="00783A2F">
        <w:rPr>
          <w:vertAlign w:val="superscript"/>
        </w:rPr>
        <w:t>th</w:t>
      </w:r>
      <w:r w:rsidR="00783A2F">
        <w:t xml:space="preserve"> is the </w:t>
      </w:r>
      <w:r w:rsidR="000043EF">
        <w:t>developing band festival for the beginning band</w:t>
      </w:r>
      <w:r w:rsidR="00783A2F">
        <w:t xml:space="preserve">. Their final band concert is May </w:t>
      </w:r>
      <w:r w:rsidR="006B0779">
        <w:t>21</w:t>
      </w:r>
      <w:r w:rsidR="006B0779" w:rsidRPr="000043EF">
        <w:rPr>
          <w:vertAlign w:val="superscript"/>
        </w:rPr>
        <w:t>st</w:t>
      </w:r>
      <w:r w:rsidR="006B0779">
        <w:t xml:space="preserve"> and</w:t>
      </w:r>
      <w:r w:rsidR="00783A2F">
        <w:t xml:space="preserve"> then trip to wild waves</w:t>
      </w:r>
      <w:r w:rsidR="000043EF">
        <w:t>.</w:t>
      </w:r>
    </w:p>
    <w:p w:rsidR="00E018DB" w:rsidRDefault="00783A2F" w:rsidP="00E018DB">
      <w:r w:rsidRPr="00E018DB">
        <w:rPr>
          <w:u w:val="single"/>
        </w:rPr>
        <w:t>Budget:</w:t>
      </w:r>
      <w:r>
        <w:t xml:space="preserve"> </w:t>
      </w:r>
    </w:p>
    <w:p w:rsidR="00006202" w:rsidRDefault="00E018DB" w:rsidP="00006202">
      <w:r>
        <w:lastRenderedPageBreak/>
        <w:t xml:space="preserve">The budget looks different this year, </w:t>
      </w:r>
      <w:r w:rsidRPr="00E018DB">
        <w:rPr>
          <w:rStyle w:val="Emphasis"/>
        </w:rPr>
        <w:t>as</w:t>
      </w:r>
      <w:r>
        <w:t xml:space="preserve"> it will be based </w:t>
      </w:r>
      <w:r w:rsidRPr="00E018DB">
        <w:t>on actual spent this last year versus estimated costs.</w:t>
      </w:r>
      <w:r>
        <w:t xml:space="preserve"> Break even items are also in the budget so it looks bigger, but is very similar to last year’s budget. Please review hand out, changes are highlighted yellow. New, is the added cost of pit instruction for spring auditions. The beginning band stipend has been dropped with that money going for new music adjudicators. Line item added for guest conductors or specialists. The winter guard and percussion budgets where updated to include cost of staging and design. San Francisco trip is added as a break even with estimated 80 students going. Total budget is $100,900 t</w:t>
      </w:r>
      <w:r w:rsidR="007E3F6D">
        <w:t>o be approved later. H</w:t>
      </w:r>
      <w:r>
        <w:t>ave done a better job of tracking income</w:t>
      </w:r>
      <w:r w:rsidR="007E3F6D">
        <w:t xml:space="preserve"> this year</w:t>
      </w:r>
      <w:r>
        <w:t>. Need to work on increasing the general fund, so need to work on better revenue stream and do some grant writing.</w:t>
      </w:r>
    </w:p>
    <w:p w:rsidR="00DF0677" w:rsidRDefault="00DF0677" w:rsidP="00D86A95">
      <w:pPr>
        <w:ind w:left="720"/>
      </w:pPr>
      <w:r>
        <w:t>Motion to approve budget as written for 2019-2020 fiscal year, made by Noelle seconded by Melinda, Motion approved</w:t>
      </w:r>
      <w:r w:rsidR="009708B2">
        <w:t>.</w:t>
      </w:r>
    </w:p>
    <w:p w:rsidR="009708B2" w:rsidRPr="00783A2F" w:rsidRDefault="009708B2" w:rsidP="00006202">
      <w:r>
        <w:tab/>
        <w:t>Motion to pay for middle school ensemble/solo registration f</w:t>
      </w:r>
      <w:r w:rsidR="00D86A95">
        <w:t xml:space="preserve">ees by using refunded Chehalem </w:t>
      </w:r>
      <w:r w:rsidR="00D86A95">
        <w:tab/>
        <w:t>f</w:t>
      </w:r>
      <w:r>
        <w:t>estival moneys, made by Noelle, seconded by Shelby. Motion approved</w:t>
      </w:r>
    </w:p>
    <w:p w:rsidR="00006202" w:rsidRDefault="00006202" w:rsidP="00006202"/>
    <w:p w:rsidR="009708B2" w:rsidRDefault="009708B2" w:rsidP="00006202">
      <w:pPr>
        <w:rPr>
          <w:u w:val="single"/>
        </w:rPr>
      </w:pPr>
      <w:r w:rsidRPr="009708B2">
        <w:rPr>
          <w:u w:val="single"/>
        </w:rPr>
        <w:t>Discussion:</w:t>
      </w:r>
    </w:p>
    <w:p w:rsidR="009708B2" w:rsidRDefault="009708B2" w:rsidP="00006202">
      <w:r>
        <w:t>Patches – Janae reminded board that patches were previously approved for band members and have not been purchased. She noted it is not included in budget. The executive board will discuss that at the next meeting, if under $200 can approve purchase.</w:t>
      </w:r>
    </w:p>
    <w:p w:rsidR="009708B2" w:rsidRDefault="009708B2" w:rsidP="00006202">
      <w:r>
        <w:rPr>
          <w:u w:val="single"/>
        </w:rPr>
        <w:t>Executive Board Meeting:</w:t>
      </w:r>
      <w:r>
        <w:t xml:space="preserve"> </w:t>
      </w:r>
    </w:p>
    <w:p w:rsidR="009708B2" w:rsidRPr="009708B2" w:rsidRDefault="009708B2" w:rsidP="00006202">
      <w:r>
        <w:t xml:space="preserve">Discussion was held about the budget and actual costs. The board discussed improving hand off to the new board by having more </w:t>
      </w:r>
      <w:r w:rsidR="00BA7087">
        <w:t>than</w:t>
      </w:r>
      <w:r>
        <w:t xml:space="preserve"> one me</w:t>
      </w:r>
      <w:r w:rsidR="007E3F6D">
        <w:t>eting together and having one on</w:t>
      </w:r>
      <w:r>
        <w:t xml:space="preserve"> one </w:t>
      </w:r>
      <w:r w:rsidR="00D86A95">
        <w:t>meeting</w:t>
      </w:r>
      <w:r>
        <w:t xml:space="preserve">. STP committees and needs. </w:t>
      </w:r>
      <w:r w:rsidR="00BA7087">
        <w:t>Discussed the trailer, percussion uniforms, stadium issues and the bylaws review committee.</w:t>
      </w:r>
    </w:p>
    <w:p w:rsidR="009708B2" w:rsidRDefault="00AA4A61" w:rsidP="00006202">
      <w:pPr>
        <w:rPr>
          <w:u w:val="single"/>
        </w:rPr>
      </w:pPr>
      <w:r>
        <w:rPr>
          <w:u w:val="single"/>
        </w:rPr>
        <w:t>Fundraising and Committees:</w:t>
      </w:r>
    </w:p>
    <w:p w:rsidR="00664F1B" w:rsidRPr="00664F1B" w:rsidRDefault="00664F1B" w:rsidP="00006202">
      <w:r>
        <w:t>Can and bottle drive – last one brought in $600 for general fund and $1124 for BSF.</w:t>
      </w:r>
      <w:r w:rsidR="00E018DB">
        <w:t xml:space="preserve"> Can and bottle drives will be a 50/50 split up to</w:t>
      </w:r>
      <w:r w:rsidR="007E3F6D">
        <w:t xml:space="preserve"> </w:t>
      </w:r>
      <w:r w:rsidR="00E018DB">
        <w:t>$600 for gen fund.</w:t>
      </w:r>
    </w:p>
    <w:p w:rsidR="009708B2" w:rsidRDefault="00C575D6" w:rsidP="00006202">
      <w:r>
        <w:t>Dutch Mills – BSF $905 and $945.75</w:t>
      </w:r>
      <w:r w:rsidR="00664F1B">
        <w:t xml:space="preserve"> for gen fund, </w:t>
      </w:r>
      <w:r w:rsidR="00BA7087">
        <w:t>slightly</w:t>
      </w:r>
      <w:r w:rsidR="006B0779">
        <w:t xml:space="preserve"> larger because gen fund gets refunds and 3% bonus for writing check.</w:t>
      </w:r>
    </w:p>
    <w:p w:rsidR="00C575D6" w:rsidRDefault="00C575D6" w:rsidP="00006202">
      <w:r>
        <w:t>MOD pizza – Feb 16</w:t>
      </w:r>
      <w:r w:rsidRPr="00C575D6">
        <w:rPr>
          <w:vertAlign w:val="superscript"/>
        </w:rPr>
        <w:t>th</w:t>
      </w:r>
      <w:r>
        <w:t xml:space="preserve"> $121.60</w:t>
      </w:r>
    </w:p>
    <w:p w:rsidR="00C575D6" w:rsidRDefault="00C575D6" w:rsidP="00006202">
      <w:r>
        <w:t>Double Good popcorn – total sales are $4874. Gen fund is $1119.00 and BSF is $1258.50</w:t>
      </w:r>
    </w:p>
    <w:p w:rsidR="00664F1B" w:rsidRDefault="00664F1B" w:rsidP="00006202">
      <w:r>
        <w:t>Lion raffle – Stuffed lion brought in $200</w:t>
      </w:r>
    </w:p>
    <w:p w:rsidR="00C575D6" w:rsidRDefault="00C575D6" w:rsidP="00006202">
      <w:r>
        <w:t>Sales of surplus items – Total sales are</w:t>
      </w:r>
      <w:r w:rsidR="007E3F6D">
        <w:t xml:space="preserve"> </w:t>
      </w:r>
      <w:r>
        <w:t>$755.74. Sold old band t-shirts, sweatshirts and popcorn.</w:t>
      </w:r>
    </w:p>
    <w:p w:rsidR="00664F1B" w:rsidRDefault="00664F1B" w:rsidP="00006202">
      <w:r>
        <w:t xml:space="preserve">CRPUD—Band was not selected for this </w:t>
      </w:r>
      <w:r w:rsidR="00BA7087">
        <w:t>month’s</w:t>
      </w:r>
      <w:r>
        <w:t xml:space="preserve"> fundraiser, still have opportunity in June and August.</w:t>
      </w:r>
    </w:p>
    <w:p w:rsidR="00664F1B" w:rsidRDefault="00664F1B" w:rsidP="00006202">
      <w:r>
        <w:t xml:space="preserve">TNT/STP – </w:t>
      </w:r>
      <w:r w:rsidR="00BA7087">
        <w:t>Denise</w:t>
      </w:r>
      <w:r>
        <w:t xml:space="preserve"> Rowland and Stella </w:t>
      </w:r>
      <w:r w:rsidR="00BA7087">
        <w:t>Van Hook</w:t>
      </w:r>
      <w:r>
        <w:t xml:space="preserve"> are lead</w:t>
      </w:r>
      <w:r w:rsidR="00E018DB">
        <w:t>ing TNT. Kathy trained Kari and Heidi</w:t>
      </w:r>
      <w:r>
        <w:t xml:space="preserve"> </w:t>
      </w:r>
      <w:r w:rsidR="00E018DB">
        <w:t>for can drives</w:t>
      </w:r>
      <w:r>
        <w:t>.  Noelle is working on sign up genius for multi day format for TNT and STP. STP is July 12-14</w:t>
      </w:r>
      <w:r w:rsidRPr="00664F1B">
        <w:rPr>
          <w:vertAlign w:val="superscript"/>
        </w:rPr>
        <w:t>th</w:t>
      </w:r>
      <w:r>
        <w:t xml:space="preserve">. For STP we need a parent to be head of trash and parking. Nicole Huson is in charge of kitchen. Someone is </w:t>
      </w:r>
      <w:r w:rsidR="00BA7087">
        <w:t>needed</w:t>
      </w:r>
      <w:r>
        <w:t xml:space="preserve"> to run the snack </w:t>
      </w:r>
      <w:r w:rsidR="00BA7087">
        <w:t>shack;</w:t>
      </w:r>
      <w:r>
        <w:t xml:space="preserve"> B Brogli has expressed an interest. Need a volunteer to coordinate stuff </w:t>
      </w:r>
      <w:r>
        <w:lastRenderedPageBreak/>
        <w:t xml:space="preserve">ahead of </w:t>
      </w:r>
      <w:r w:rsidR="00BA7087">
        <w:t>time;</w:t>
      </w:r>
      <w:r>
        <w:t xml:space="preserve"> Kathy can walk a person through this. Amber Kester expressed an interest would like a little more detail</w:t>
      </w:r>
      <w:r w:rsidR="00AA4A61">
        <w:t>.</w:t>
      </w:r>
    </w:p>
    <w:p w:rsidR="00AA4A61" w:rsidRDefault="00AA4A61" w:rsidP="00006202">
      <w:r>
        <w:t>Amazon Smiles -- One new customer this month, total deposit to band is $259.39</w:t>
      </w:r>
    </w:p>
    <w:p w:rsidR="00AA4A61" w:rsidRDefault="00AA4A61" w:rsidP="00006202">
      <w:r>
        <w:t>Scrips – 11 families are taking part, with $114.80 going to the band</w:t>
      </w:r>
    </w:p>
    <w:p w:rsidR="00AA4A61" w:rsidRDefault="00AA4A61" w:rsidP="00006202">
      <w:r>
        <w:t xml:space="preserve">By-Laws committee – The committee has gone through most of the by-laws removed some </w:t>
      </w:r>
      <w:r w:rsidR="00BA7087">
        <w:t>redundancies</w:t>
      </w:r>
      <w:r>
        <w:t xml:space="preserve"> and updated for the digital age. </w:t>
      </w:r>
      <w:r w:rsidR="00BA7087">
        <w:t>The reviewed by-laws will go to the executive board for review and then to the patrons to be reviewed.</w:t>
      </w:r>
    </w:p>
    <w:p w:rsidR="00AA4A61" w:rsidRDefault="00AA4A61" w:rsidP="00006202">
      <w:pPr>
        <w:rPr>
          <w:u w:val="single"/>
        </w:rPr>
      </w:pPr>
      <w:r>
        <w:rPr>
          <w:u w:val="single"/>
        </w:rPr>
        <w:t>Old Business:</w:t>
      </w:r>
    </w:p>
    <w:p w:rsidR="00AA4A61" w:rsidRDefault="00AA4A61" w:rsidP="00006202">
      <w:r>
        <w:t xml:space="preserve">Golf cart name – The student have voted to name golf cart </w:t>
      </w:r>
      <w:r w:rsidR="00BA7087">
        <w:t>Tatiana’s</w:t>
      </w:r>
      <w:r>
        <w:t xml:space="preserve"> roadster.</w:t>
      </w:r>
    </w:p>
    <w:p w:rsidR="00AA4A61" w:rsidRDefault="00AA4A61" w:rsidP="00006202">
      <w:r>
        <w:t>Private lessons – Travis has no updates, this will be tabled until the new middle school director is hired.</w:t>
      </w:r>
    </w:p>
    <w:p w:rsidR="00AA4A61" w:rsidRPr="00664F1B" w:rsidRDefault="00AA4A61" w:rsidP="00006202">
      <w:r>
        <w:t xml:space="preserve">Scholarships </w:t>
      </w:r>
      <w:r w:rsidR="00F53EF7">
        <w:t>–</w:t>
      </w:r>
      <w:r>
        <w:t xml:space="preserve"> </w:t>
      </w:r>
      <w:r w:rsidR="00F53EF7">
        <w:t>The scholarships now include camp type activities to better include guard student having access to funds. Noelle is working on a new form that would fit applying a scholarship to a camp activity. She plans to make due date the 15</w:t>
      </w:r>
      <w:r w:rsidR="00F53EF7" w:rsidRPr="00F53EF7">
        <w:rPr>
          <w:vertAlign w:val="superscript"/>
        </w:rPr>
        <w:t>th</w:t>
      </w:r>
      <w:r w:rsidR="00F53EF7">
        <w:t xml:space="preserve"> of the month for consistency with BSF requests. There is a percussion camp coming up with fees due on June 1</w:t>
      </w:r>
      <w:r w:rsidR="00F53EF7" w:rsidRPr="00F53EF7">
        <w:rPr>
          <w:vertAlign w:val="superscript"/>
        </w:rPr>
        <w:t>st</w:t>
      </w:r>
      <w:r w:rsidR="00F53EF7">
        <w:t>.</w:t>
      </w:r>
    </w:p>
    <w:p w:rsidR="009708B2" w:rsidRDefault="00F53EF7" w:rsidP="00006202">
      <w:r>
        <w:t xml:space="preserve">Staff appreciation lunch – Lunch was great. </w:t>
      </w:r>
    </w:p>
    <w:p w:rsidR="00AA4A61" w:rsidRDefault="00F53EF7" w:rsidP="00006202">
      <w:r>
        <w:t>June 29</w:t>
      </w:r>
      <w:r w:rsidRPr="00F53EF7">
        <w:rPr>
          <w:vertAlign w:val="superscript"/>
        </w:rPr>
        <w:t>th</w:t>
      </w:r>
      <w:r>
        <w:t xml:space="preserve"> clean up day – Clean up day of the ensemble room, </w:t>
      </w:r>
      <w:r w:rsidR="00BA7087">
        <w:t>patron’s</w:t>
      </w:r>
      <w:r>
        <w:t xml:space="preserve"> closet, under the stadium and old musical instruments and equipment. Plan is to organize and purge. Old band uniforms were partially purchased using school district money. So, to get rid of them have to go through the process of getting them declared surplus. The plan is to get </w:t>
      </w:r>
      <w:r w:rsidR="00BA7087">
        <w:t>an</w:t>
      </w:r>
      <w:r>
        <w:t xml:space="preserve"> inventory going to better track items.</w:t>
      </w:r>
    </w:p>
    <w:p w:rsidR="00F53EF7" w:rsidRDefault="00F53EF7" w:rsidP="00006202">
      <w:r w:rsidRPr="00F53EF7">
        <w:rPr>
          <w:u w:val="single"/>
        </w:rPr>
        <w:t>New Business</w:t>
      </w:r>
      <w:r>
        <w:t>:</w:t>
      </w:r>
    </w:p>
    <w:p w:rsidR="00F53EF7" w:rsidRDefault="00F53EF7" w:rsidP="00006202">
      <w:r>
        <w:t xml:space="preserve">Elections – Will have each person running give a brief introduction of </w:t>
      </w:r>
      <w:r w:rsidR="00BA7087">
        <w:t>themselves</w:t>
      </w:r>
    </w:p>
    <w:p w:rsidR="00F53EF7" w:rsidRDefault="00F53EF7" w:rsidP="00006202">
      <w:r>
        <w:t>Chair – Josh Fully and Melinda Gartman</w:t>
      </w:r>
    </w:p>
    <w:p w:rsidR="00F53EF7" w:rsidRDefault="00F53EF7" w:rsidP="00006202">
      <w:r>
        <w:t>Vice Chair – Amber Kester and Nicole Huson</w:t>
      </w:r>
    </w:p>
    <w:p w:rsidR="008019DD" w:rsidRDefault="008019DD" w:rsidP="00006202">
      <w:r>
        <w:t>Secretary – Kari Templin</w:t>
      </w:r>
    </w:p>
    <w:p w:rsidR="008019DD" w:rsidRDefault="008019DD" w:rsidP="00006202">
      <w:r>
        <w:t>Treasurer – Shannon Wolf and Andrea Dillard</w:t>
      </w:r>
    </w:p>
    <w:p w:rsidR="008019DD" w:rsidRDefault="008019DD" w:rsidP="00006202">
      <w:r>
        <w:t>PR – Kristina  Saul and Amber Kester</w:t>
      </w:r>
    </w:p>
    <w:p w:rsidR="008019DD" w:rsidRDefault="008019DD" w:rsidP="00006202">
      <w:r w:rsidRPr="008019DD">
        <w:rPr>
          <w:u w:val="single"/>
        </w:rPr>
        <w:t>New Business Continued</w:t>
      </w:r>
      <w:r>
        <w:t>:</w:t>
      </w:r>
    </w:p>
    <w:p w:rsidR="00F53EF7" w:rsidRDefault="008019DD" w:rsidP="00006202">
      <w:r>
        <w:t xml:space="preserve">Old uniforms – Kristina has placed the last two fall season guard uniforms for sale on some </w:t>
      </w:r>
      <w:proofErr w:type="spellStart"/>
      <w:r w:rsidR="00BA7087">
        <w:t>Facebook</w:t>
      </w:r>
      <w:proofErr w:type="spellEnd"/>
      <w:r>
        <w:t xml:space="preserve"> groups for selling guard uniforms. No bites so far, m</w:t>
      </w:r>
      <w:r w:rsidR="007E3F6D">
        <w:t>ay have to decrease the shadow e</w:t>
      </w:r>
      <w:r>
        <w:t>ffect uniforms price to move them. Also attempting to sell the columns.</w:t>
      </w:r>
    </w:p>
    <w:p w:rsidR="00675E48" w:rsidRDefault="00675E48" w:rsidP="00006202">
      <w:r>
        <w:t xml:space="preserve">E-mails – Other band programs have emails specifically for their programs. Exec board has discussed having email addresses for each board position that can be transferred the next board person, which will retain the history of emails. Kristina is working on this with </w:t>
      </w:r>
      <w:r w:rsidR="00BA7087">
        <w:t>Gmail</w:t>
      </w:r>
      <w:r>
        <w:t xml:space="preserve">. </w:t>
      </w:r>
    </w:p>
    <w:p w:rsidR="00675E48" w:rsidRDefault="00675E48" w:rsidP="00006202">
      <w:r>
        <w:lastRenderedPageBreak/>
        <w:t xml:space="preserve">Stadium issues – Initially Janae noted fire damage to items under the stadium and later on Kristina noticed damage to a canvas and the calf cart. Noelle has notified the custodians, </w:t>
      </w:r>
      <w:r w:rsidR="00BA7087">
        <w:t>has</w:t>
      </w:r>
      <w:r>
        <w:t xml:space="preserve"> called the resource officer and is working on placing a police report.  Custodians have suggested barb wire to prevent climbing over the fence. Would insurance cover the damage? </w:t>
      </w:r>
      <w:r w:rsidR="00BA7087">
        <w:t xml:space="preserve">Noelle is mostly concerned about some borrowed props that are stored under the stadium. </w:t>
      </w:r>
      <w:r>
        <w:t>This is an ongoing issue, will keep the patrons up to date.</w:t>
      </w:r>
    </w:p>
    <w:p w:rsidR="00675E48" w:rsidRDefault="00675E48" w:rsidP="00006202">
      <w:r>
        <w:t>Next meetings— Wed May 29</w:t>
      </w:r>
      <w:r w:rsidRPr="00675E48">
        <w:rPr>
          <w:vertAlign w:val="superscript"/>
        </w:rPr>
        <w:t>th</w:t>
      </w:r>
      <w:r>
        <w:t xml:space="preserve"> for exec board because final concert is on Thursday night. General meeting will be June 6</w:t>
      </w:r>
      <w:r w:rsidRPr="00675E48">
        <w:rPr>
          <w:vertAlign w:val="superscript"/>
        </w:rPr>
        <w:t>th</w:t>
      </w:r>
      <w:r>
        <w:t xml:space="preserve"> after jazz band performs at 13 nights. Lisa Scholl will see if band patrons can use council chambers in city hall</w:t>
      </w:r>
      <w:r w:rsidR="005E2BF3">
        <w:t xml:space="preserve">. </w:t>
      </w:r>
    </w:p>
    <w:p w:rsidR="005E2BF3" w:rsidRPr="005E2BF3" w:rsidRDefault="005E2BF3" w:rsidP="00006202">
      <w:r>
        <w:rPr>
          <w:u w:val="single"/>
        </w:rPr>
        <w:t>Elections Results:</w:t>
      </w:r>
    </w:p>
    <w:p w:rsidR="005E2BF3" w:rsidRDefault="005E2BF3" w:rsidP="00006202">
      <w:r>
        <w:t>Chair – Melinda Gartman</w:t>
      </w:r>
    </w:p>
    <w:p w:rsidR="005E2BF3" w:rsidRDefault="005E2BF3" w:rsidP="00006202">
      <w:r>
        <w:t>Vice Chair – Nicole Huson</w:t>
      </w:r>
    </w:p>
    <w:p w:rsidR="005E2BF3" w:rsidRDefault="005E2BF3" w:rsidP="00006202">
      <w:r>
        <w:t>Secretary – Kari Templin</w:t>
      </w:r>
    </w:p>
    <w:p w:rsidR="005E2BF3" w:rsidRDefault="005E2BF3" w:rsidP="00006202">
      <w:r>
        <w:t>Treasurer – Shannon Wolf</w:t>
      </w:r>
    </w:p>
    <w:p w:rsidR="005E2BF3" w:rsidRDefault="005E2BF3" w:rsidP="00006202">
      <w:r>
        <w:t>PR – Kristina Saul</w:t>
      </w:r>
    </w:p>
    <w:p w:rsidR="005E2BF3" w:rsidRDefault="005E2BF3" w:rsidP="00006202">
      <w:r>
        <w:t xml:space="preserve">Motion to adjourn meeting made by AJ, seconded by </w:t>
      </w:r>
      <w:r w:rsidR="00BA7087">
        <w:t>Kylar</w:t>
      </w:r>
      <w:r>
        <w:t xml:space="preserve">. Motion approved, Russ opposed </w:t>
      </w:r>
    </w:p>
    <w:p w:rsidR="005E2BF3" w:rsidRDefault="005E2BF3" w:rsidP="00006202"/>
    <w:p w:rsidR="005E2BF3" w:rsidRDefault="005E2BF3" w:rsidP="00006202"/>
    <w:p w:rsidR="00675E48" w:rsidRDefault="00675E48" w:rsidP="00006202"/>
    <w:p w:rsidR="00675E48" w:rsidRDefault="00675E48" w:rsidP="00006202"/>
    <w:p w:rsidR="00C50EF4" w:rsidRDefault="00494AD2"/>
    <w:sectPr w:rsidR="00C50EF4" w:rsidSect="00442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F72E8"/>
    <w:multiLevelType w:val="hybridMultilevel"/>
    <w:tmpl w:val="0B9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06202"/>
    <w:rsid w:val="000043EF"/>
    <w:rsid w:val="0000482E"/>
    <w:rsid w:val="00006202"/>
    <w:rsid w:val="00160CBF"/>
    <w:rsid w:val="001824E9"/>
    <w:rsid w:val="00263992"/>
    <w:rsid w:val="003C6AF3"/>
    <w:rsid w:val="003E434C"/>
    <w:rsid w:val="00442E89"/>
    <w:rsid w:val="00494AD2"/>
    <w:rsid w:val="004C31F6"/>
    <w:rsid w:val="00524527"/>
    <w:rsid w:val="00531975"/>
    <w:rsid w:val="00574796"/>
    <w:rsid w:val="005B0541"/>
    <w:rsid w:val="005E2BF3"/>
    <w:rsid w:val="005F6CB6"/>
    <w:rsid w:val="00640315"/>
    <w:rsid w:val="00664F1B"/>
    <w:rsid w:val="00675E48"/>
    <w:rsid w:val="006B0779"/>
    <w:rsid w:val="00783A2F"/>
    <w:rsid w:val="007D327B"/>
    <w:rsid w:val="007E3F6D"/>
    <w:rsid w:val="008019DD"/>
    <w:rsid w:val="0091751C"/>
    <w:rsid w:val="00930EB4"/>
    <w:rsid w:val="009708B2"/>
    <w:rsid w:val="00A75BE6"/>
    <w:rsid w:val="00AA4A61"/>
    <w:rsid w:val="00BA7087"/>
    <w:rsid w:val="00BB7B4D"/>
    <w:rsid w:val="00C22658"/>
    <w:rsid w:val="00C575D6"/>
    <w:rsid w:val="00C8286E"/>
    <w:rsid w:val="00D86A95"/>
    <w:rsid w:val="00DF0677"/>
    <w:rsid w:val="00E018DB"/>
    <w:rsid w:val="00E766FF"/>
    <w:rsid w:val="00F53EF7"/>
    <w:rsid w:val="00F62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708B2"/>
    <w:rPr>
      <w:i/>
      <w:iCs/>
      <w:color w:val="808080" w:themeColor="text1" w:themeTint="7F"/>
    </w:rPr>
  </w:style>
  <w:style w:type="paragraph" w:styleId="ListParagraph">
    <w:name w:val="List Paragraph"/>
    <w:basedOn w:val="Normal"/>
    <w:uiPriority w:val="34"/>
    <w:qFormat/>
    <w:rsid w:val="00E018DB"/>
    <w:pPr>
      <w:ind w:left="720"/>
      <w:contextualSpacing/>
    </w:pPr>
  </w:style>
  <w:style w:type="character" w:styleId="Emphasis">
    <w:name w:val="Emphasis"/>
    <w:basedOn w:val="DefaultParagraphFont"/>
    <w:uiPriority w:val="20"/>
    <w:qFormat/>
    <w:rsid w:val="00E018DB"/>
    <w:rPr>
      <w:i/>
      <w:iCs/>
    </w:rPr>
  </w:style>
</w:styles>
</file>

<file path=word/webSettings.xml><?xml version="1.0" encoding="utf-8"?>
<w:webSettings xmlns:r="http://schemas.openxmlformats.org/officeDocument/2006/relationships" xmlns:w="http://schemas.openxmlformats.org/wordprocessingml/2006/main">
  <w:divs>
    <w:div w:id="16903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2019-05-15T02:51:00Z</dcterms:created>
  <dcterms:modified xsi:type="dcterms:W3CDTF">2019-05-15T02:51:00Z</dcterms:modified>
</cp:coreProperties>
</file>